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11039" w:type="dxa"/>
        <w:tblInd w:w="-1012" w:type="dxa"/>
        <w:tblLook w:val="04A0" w:firstRow="1" w:lastRow="0" w:firstColumn="1" w:lastColumn="0" w:noHBand="0" w:noVBand="1"/>
      </w:tblPr>
      <w:tblGrid>
        <w:gridCol w:w="5543"/>
        <w:gridCol w:w="5496"/>
      </w:tblGrid>
      <w:tr w:rsidR="00C512A2" w:rsidRPr="004C1FDD" w14:paraId="7C0ED15C" w14:textId="77777777" w:rsidTr="00E505FE">
        <w:tc>
          <w:tcPr>
            <w:tcW w:w="11039" w:type="dxa"/>
            <w:gridSpan w:val="2"/>
          </w:tcPr>
          <w:p w14:paraId="02D337C2" w14:textId="77777777" w:rsidR="00C512A2" w:rsidRPr="00C512A2" w:rsidRDefault="00C512A2" w:rsidP="00B43813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</w:pPr>
            <w:r w:rsidRPr="00C512A2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sz w:val="44"/>
                <w:szCs w:val="44"/>
                <w:cs/>
              </w:rPr>
              <w:t>โหลดข้อมูลได้ที่นี่</w:t>
            </w:r>
          </w:p>
        </w:tc>
      </w:tr>
      <w:tr w:rsidR="00B43813" w:rsidRPr="008739CD" w14:paraId="3A8B3C25" w14:textId="77777777" w:rsidTr="00657009">
        <w:tc>
          <w:tcPr>
            <w:tcW w:w="5543" w:type="dxa"/>
          </w:tcPr>
          <w:p w14:paraId="5F82A5FE" w14:textId="6ADFE24F" w:rsidR="00B43813" w:rsidRPr="004C1FDD" w:rsidRDefault="00B43813" w:rsidP="00B4381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Hlk193207410"/>
            <w:r w:rsidRPr="004C1FDD">
              <w:rPr>
                <w:rFonts w:ascii="TH SarabunPSK" w:hAnsi="TH SarabunPSK" w:cs="TH SarabunPSK"/>
                <w:noProof/>
                <w:sz w:val="36"/>
                <w:szCs w:val="36"/>
              </w:rPr>
              <w:drawing>
                <wp:inline distT="0" distB="0" distL="0" distR="0" wp14:anchorId="44EB784E" wp14:editId="1873331D">
                  <wp:extent cx="2520000" cy="2520000"/>
                  <wp:effectExtent l="0" t="0" r="0" b="0"/>
                  <wp:docPr id="2043313085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FDD">
              <w:rPr>
                <w:rFonts w:ascii="TH SarabunPSK" w:hAnsi="TH SarabunPSK" w:cs="TH SarabunPSK"/>
                <w:sz w:val="36"/>
                <w:szCs w:val="36"/>
              </w:rPr>
              <w:br/>
            </w:r>
            <w:r w:rsidR="005A685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แบบตอบ</w:t>
            </w:r>
            <w:r w:rsidR="008739C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รับ</w:t>
            </w:r>
            <w:r w:rsidRPr="00C512A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สำหรับผู้เชี่ยวชาญ</w:t>
            </w:r>
            <w:r w:rsidRPr="00C512A2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br/>
            </w:r>
            <w:r w:rsidRPr="008739CD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  <w:t>https://forms.gle/jau3zBT2NW8vFCMh8</w:t>
            </w:r>
          </w:p>
        </w:tc>
        <w:tc>
          <w:tcPr>
            <w:tcW w:w="5496" w:type="dxa"/>
          </w:tcPr>
          <w:p w14:paraId="3226DD83" w14:textId="6A0828C4" w:rsidR="00B43813" w:rsidRDefault="00B43813" w:rsidP="00B4381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C1FDD">
              <w:rPr>
                <w:rFonts w:ascii="TH SarabunPSK" w:hAnsi="TH SarabunPSK" w:cs="TH SarabunPSK"/>
                <w:noProof/>
                <w:sz w:val="36"/>
                <w:szCs w:val="36"/>
              </w:rPr>
              <w:drawing>
                <wp:inline distT="0" distB="0" distL="0" distR="0" wp14:anchorId="167C8CCB" wp14:editId="4332167F">
                  <wp:extent cx="2520000" cy="2520000"/>
                  <wp:effectExtent l="0" t="0" r="0" b="0"/>
                  <wp:docPr id="1909775659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FDD">
              <w:rPr>
                <w:rFonts w:ascii="TH SarabunPSK" w:hAnsi="TH SarabunPSK" w:cs="TH SarabunPSK"/>
                <w:sz w:val="36"/>
                <w:szCs w:val="36"/>
              </w:rPr>
              <w:br/>
            </w:r>
            <w:r w:rsidR="005A685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แบบตอบ</w:t>
            </w:r>
            <w:r w:rsidR="008739C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รับ</w:t>
            </w:r>
            <w:r w:rsidRPr="00C512A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สำหรับผู้อำนวยการแผนงานวิจัย/ หัวหน้าโครงการวิจัย/ ทีมนักวิจัย</w:t>
            </w:r>
            <w:r w:rsidRPr="00C512A2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br/>
            </w:r>
            <w:hyperlink r:id="rId8" w:history="1">
              <w:r w:rsidR="00C512A2" w:rsidRPr="00C512A2">
                <w:rPr>
                  <w:rStyle w:val="af"/>
                  <w:rFonts w:ascii="TH SarabunPSK" w:hAnsi="TH SarabunPSK" w:cs="TH SarabunPSK"/>
                  <w:b/>
                  <w:bCs/>
                  <w:color w:val="000000" w:themeColor="text1"/>
                  <w:sz w:val="36"/>
                  <w:szCs w:val="36"/>
                </w:rPr>
                <w:t>https://forms.gle/byMWPjCSnKFqm</w:t>
              </w:r>
              <w:r w:rsidR="00C512A2" w:rsidRPr="00C512A2">
                <w:rPr>
                  <w:rStyle w:val="af"/>
                  <w:rFonts w:ascii="TH SarabunPSK" w:hAnsi="TH SarabunPSK" w:cs="TH SarabunPSK"/>
                  <w:b/>
                  <w:bCs/>
                  <w:color w:val="000000" w:themeColor="text1"/>
                  <w:sz w:val="36"/>
                  <w:szCs w:val="36"/>
                  <w:cs/>
                </w:rPr>
                <w:t>9</w:t>
              </w:r>
              <w:r w:rsidR="00C512A2" w:rsidRPr="00C512A2">
                <w:rPr>
                  <w:rStyle w:val="af"/>
                  <w:rFonts w:ascii="TH SarabunPSK" w:hAnsi="TH SarabunPSK" w:cs="TH SarabunPSK"/>
                  <w:b/>
                  <w:bCs/>
                  <w:color w:val="000000" w:themeColor="text1"/>
                  <w:sz w:val="36"/>
                  <w:szCs w:val="36"/>
                </w:rPr>
                <w:t>XY</w:t>
              </w:r>
              <w:r w:rsidR="00C512A2" w:rsidRPr="00C512A2">
                <w:rPr>
                  <w:rStyle w:val="af"/>
                  <w:rFonts w:ascii="TH SarabunPSK" w:hAnsi="TH SarabunPSK" w:cs="TH SarabunPSK"/>
                  <w:b/>
                  <w:bCs/>
                  <w:color w:val="000000" w:themeColor="text1"/>
                  <w:sz w:val="36"/>
                  <w:szCs w:val="36"/>
                  <w:cs/>
                </w:rPr>
                <w:t>9</w:t>
              </w:r>
            </w:hyperlink>
          </w:p>
          <w:p w14:paraId="180CB512" w14:textId="77777777" w:rsidR="00C512A2" w:rsidRPr="004C1FDD" w:rsidRDefault="00C512A2" w:rsidP="00B43813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512A2" w:rsidRPr="004C1FDD" w14:paraId="2BBC77DC" w14:textId="77777777" w:rsidTr="005B19C1">
        <w:tc>
          <w:tcPr>
            <w:tcW w:w="11039" w:type="dxa"/>
            <w:gridSpan w:val="2"/>
          </w:tcPr>
          <w:p w14:paraId="0A8F31A9" w14:textId="77777777" w:rsidR="00C512A2" w:rsidRPr="00C512A2" w:rsidRDefault="00C512A2" w:rsidP="00B43813">
            <w:pPr>
              <w:jc w:val="center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6"/>
                <w:szCs w:val="36"/>
                <w:cs/>
              </w:rPr>
            </w:pPr>
            <w:r w:rsidRPr="004C1FDD">
              <w:rPr>
                <w:rFonts w:ascii="TH SarabunPSK" w:hAnsi="TH SarabunPSK" w:cs="TH SarabunPSK"/>
                <w:noProof/>
                <w:sz w:val="36"/>
                <w:szCs w:val="36"/>
              </w:rPr>
              <w:drawing>
                <wp:inline distT="0" distB="0" distL="0" distR="0" wp14:anchorId="7395DC4D" wp14:editId="573171D4">
                  <wp:extent cx="2520000" cy="2520000"/>
                  <wp:effectExtent l="0" t="0" r="0" b="0"/>
                  <wp:docPr id="42657013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FDD">
              <w:rPr>
                <w:rFonts w:ascii="TH SarabunPSK" w:hAnsi="TH SarabunPSK" w:cs="TH SarabunPSK"/>
                <w:noProof/>
                <w:sz w:val="36"/>
                <w:szCs w:val="36"/>
              </w:rPr>
              <w:br/>
            </w:r>
            <w:r w:rsidRPr="00C512A2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6"/>
                <w:szCs w:val="36"/>
                <w:cs/>
              </w:rPr>
              <w:t>ลำดับการนำเสนอ</w:t>
            </w:r>
          </w:p>
          <w:p w14:paraId="3270C82F" w14:textId="77777777" w:rsidR="00C512A2" w:rsidRPr="008739CD" w:rsidRDefault="00C512A2" w:rsidP="00C512A2">
            <w:pPr>
              <w:jc w:val="center"/>
              <w:rPr>
                <w:rFonts w:ascii="TH SarabunPSK" w:hAnsi="TH SarabunPSK" w:cs="TH SarabunPSK"/>
                <w:sz w:val="36"/>
                <w:szCs w:val="36"/>
                <w:u w:val="single"/>
              </w:rPr>
            </w:pPr>
            <w:hyperlink r:id="rId10" w:history="1">
              <w:r w:rsidRPr="008739CD">
                <w:rPr>
                  <w:rStyle w:val="af"/>
                  <w:rFonts w:ascii="TH SarabunPSK" w:hAnsi="TH SarabunPSK" w:cs="TH SarabunPSK"/>
                  <w:b/>
                  <w:bCs/>
                  <w:noProof/>
                  <w:color w:val="000000" w:themeColor="text1"/>
                  <w:sz w:val="36"/>
                  <w:szCs w:val="36"/>
                </w:rPr>
                <w:t>https://shorturl</w:t>
              </w:r>
            </w:hyperlink>
            <w:r w:rsidRPr="008739CD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6"/>
                <w:szCs w:val="36"/>
                <w:u w:val="single"/>
              </w:rPr>
              <w:t>.asia/fk6xc</w:t>
            </w:r>
            <w:r w:rsidRPr="008739CD">
              <w:rPr>
                <w:rFonts w:ascii="TH SarabunPSK" w:hAnsi="TH SarabunPSK" w:cs="TH SarabunPSK"/>
                <w:noProof/>
                <w:sz w:val="36"/>
                <w:szCs w:val="36"/>
                <w:u w:val="single"/>
              </w:rPr>
              <w:br/>
            </w:r>
          </w:p>
        </w:tc>
      </w:tr>
      <w:bookmarkEnd w:id="0"/>
    </w:tbl>
    <w:p w14:paraId="784F0304" w14:textId="77777777" w:rsidR="000C7233" w:rsidRPr="004C1FDD" w:rsidRDefault="000C7233">
      <w:pPr>
        <w:rPr>
          <w:rFonts w:ascii="TH SarabunPSK" w:hAnsi="TH SarabunPSK" w:cs="TH SarabunPSK"/>
          <w:sz w:val="36"/>
          <w:szCs w:val="36"/>
          <w:cs/>
        </w:rPr>
      </w:pPr>
    </w:p>
    <w:sectPr w:rsidR="000C7233" w:rsidRPr="004C1FDD" w:rsidSect="00583A5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93C33" w14:textId="77777777" w:rsidR="00131275" w:rsidRDefault="00131275" w:rsidP="00C512A2">
      <w:pPr>
        <w:spacing w:after="0" w:line="240" w:lineRule="auto"/>
      </w:pPr>
      <w:r>
        <w:separator/>
      </w:r>
    </w:p>
  </w:endnote>
  <w:endnote w:type="continuationSeparator" w:id="0">
    <w:p w14:paraId="06C83EE7" w14:textId="77777777" w:rsidR="00131275" w:rsidRDefault="00131275" w:rsidP="00C51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219FD" w14:textId="77777777" w:rsidR="00131275" w:rsidRDefault="00131275" w:rsidP="00C512A2">
      <w:pPr>
        <w:spacing w:after="0" w:line="240" w:lineRule="auto"/>
      </w:pPr>
      <w:r>
        <w:separator/>
      </w:r>
    </w:p>
  </w:footnote>
  <w:footnote w:type="continuationSeparator" w:id="0">
    <w:p w14:paraId="4BA8F689" w14:textId="77777777" w:rsidR="00131275" w:rsidRDefault="00131275" w:rsidP="00C512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13"/>
    <w:rsid w:val="000319B3"/>
    <w:rsid w:val="00052476"/>
    <w:rsid w:val="000C7233"/>
    <w:rsid w:val="00131275"/>
    <w:rsid w:val="002658FB"/>
    <w:rsid w:val="00344A19"/>
    <w:rsid w:val="00356EAB"/>
    <w:rsid w:val="003906FE"/>
    <w:rsid w:val="004C1FDD"/>
    <w:rsid w:val="00583A54"/>
    <w:rsid w:val="005A685C"/>
    <w:rsid w:val="00657009"/>
    <w:rsid w:val="008739CD"/>
    <w:rsid w:val="008A252D"/>
    <w:rsid w:val="008C2A3D"/>
    <w:rsid w:val="008F0955"/>
    <w:rsid w:val="00A93914"/>
    <w:rsid w:val="00AA4F88"/>
    <w:rsid w:val="00B43813"/>
    <w:rsid w:val="00BB0740"/>
    <w:rsid w:val="00C512A2"/>
    <w:rsid w:val="00EC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D6A77"/>
  <w15:chartTrackingRefBased/>
  <w15:docId w15:val="{D46ECEC7-5EB4-442D-9C69-88F5D412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381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813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813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8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8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8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8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8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8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43813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43813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43813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4381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43813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438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B43813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B438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B438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3813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B4381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B438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B4381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B43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B43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B43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813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B43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A4F88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A4F88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C51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หัวกระดาษ อักขระ"/>
    <w:basedOn w:val="a0"/>
    <w:link w:val="af1"/>
    <w:uiPriority w:val="99"/>
    <w:rsid w:val="00C512A2"/>
  </w:style>
  <w:style w:type="paragraph" w:styleId="af3">
    <w:name w:val="footer"/>
    <w:basedOn w:val="a"/>
    <w:link w:val="af4"/>
    <w:uiPriority w:val="99"/>
    <w:unhideWhenUsed/>
    <w:rsid w:val="00C51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4">
    <w:name w:val="ท้ายกระดาษ อักขระ"/>
    <w:basedOn w:val="a0"/>
    <w:link w:val="af3"/>
    <w:uiPriority w:val="99"/>
    <w:rsid w:val="00C51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byMWPjCSnKFqm9XY9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shortur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APAPORN KOOLINPON</dc:creator>
  <cp:keywords/>
  <dc:description/>
  <cp:lastModifiedBy>APAPORN KOOLINPON</cp:lastModifiedBy>
  <cp:revision>5</cp:revision>
  <cp:lastPrinted>2025-03-18T09:26:00Z</cp:lastPrinted>
  <dcterms:created xsi:type="dcterms:W3CDTF">2025-03-18T08:25:00Z</dcterms:created>
  <dcterms:modified xsi:type="dcterms:W3CDTF">2025-03-18T09:42:00Z</dcterms:modified>
</cp:coreProperties>
</file>